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B624" w14:textId="77777777" w:rsidR="006040DD" w:rsidRP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333333"/>
          <w:sz w:val="32"/>
          <w:szCs w:val="32"/>
          <w:shd w:val="clear" w:color="auto" w:fill="FFFFFF"/>
          <w:lang w:val="en-US"/>
        </w:rPr>
      </w:pPr>
      <w:r w:rsidRPr="00D53301">
        <w:rPr>
          <w:rFonts w:ascii="Segoe UI" w:hAnsi="Segoe UI" w:cs="Segoe UI"/>
          <w:b/>
          <w:color w:val="333333"/>
          <w:sz w:val="32"/>
          <w:szCs w:val="32"/>
          <w:shd w:val="clear" w:color="auto" w:fill="FFFFFF"/>
          <w:lang w:val="en-GB"/>
        </w:rPr>
        <w:t>Junior C# .NET Software Developer</w:t>
      </w:r>
    </w:p>
    <w:p w14:paraId="2CC18A53" w14:textId="77777777" w:rsid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14:paraId="17E466C0" w14:textId="77777777" w:rsid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 xml:space="preserve">Want to join our expanding IT team and get involved in a rapidly growing industry? </w:t>
      </w:r>
      <w:r w:rsidR="00F81C3D">
        <w:rPr>
          <w:rFonts w:ascii="Calibri" w:hAnsi="Calibri" w:cs="Calibri"/>
          <w:color w:val="212121"/>
          <w:sz w:val="22"/>
          <w:szCs w:val="22"/>
          <w:lang w:val="en-US"/>
        </w:rPr>
        <w:t xml:space="preserve">Then PCC HELLAS is the place to be. </w:t>
      </w:r>
    </w:p>
    <w:p w14:paraId="30468A00" w14:textId="77777777" w:rsidR="006040DD" w:rsidRP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14:paraId="1D28E8F6" w14:textId="77777777" w:rsidR="006040DD" w:rsidRP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>Skills &amp; experience needed:</w:t>
      </w:r>
    </w:p>
    <w:p w14:paraId="457DD95E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Proficient in C#</w:t>
      </w:r>
    </w:p>
    <w:p w14:paraId="0808C73D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in designing and developing web applications using the .NET Framework</w:t>
      </w:r>
    </w:p>
    <w:p w14:paraId="53D02BB4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General relational database experience and SQL programming knowledge (tables, queries, stored procedures, etc.)</w:t>
      </w:r>
    </w:p>
    <w:p w14:paraId="7429693C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O/R mapping tool (e.g., Entity Framework, LINQ, NHibernate, Dapper)</w:t>
      </w:r>
    </w:p>
    <w:p w14:paraId="73B7229F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 xml:space="preserve">Knowledge of testing frameworks (e.g., </w:t>
      </w:r>
      <w:proofErr w:type="spellStart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XUnit</w:t>
      </w:r>
      <w:proofErr w:type="spellEnd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 xml:space="preserve">, </w:t>
      </w:r>
      <w:proofErr w:type="spellStart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NUnit</w:t>
      </w:r>
      <w:proofErr w:type="spellEnd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, Selenium)</w:t>
      </w:r>
    </w:p>
    <w:p w14:paraId="53B82978" w14:textId="77777777" w:rsidR="006040DD" w:rsidRPr="006040DD" w:rsidRDefault="006040DD" w:rsidP="006040D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Strong desire to learn new technologies and apply what is learned</w:t>
      </w:r>
    </w:p>
    <w:p w14:paraId="5B1BB63C" w14:textId="77777777" w:rsidR="006040DD" w:rsidRPr="006040DD" w:rsidRDefault="006040DD" w:rsidP="006040D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Nice If You Have:</w:t>
      </w:r>
    </w:p>
    <w:p w14:paraId="512B0D3D" w14:textId="77777777" w:rsidR="006040DD" w:rsidRPr="006040DD" w:rsidRDefault="006040DD" w:rsidP="006040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JavaScript and TypeScript</w:t>
      </w:r>
    </w:p>
    <w:p w14:paraId="7BA7B725" w14:textId="77777777" w:rsidR="006040DD" w:rsidRPr="006040DD" w:rsidRDefault="006040DD" w:rsidP="006040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modern front-end frameworks/libraries (and some older ones too) (e.g., React, Angular, Vue, jQuery)</w:t>
      </w:r>
    </w:p>
    <w:p w14:paraId="6C2A0C69" w14:textId="77777777" w:rsidR="006040DD" w:rsidRPr="006040DD" w:rsidRDefault="006040DD" w:rsidP="006040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development lifecycle tools &amp; processes such as source control (e.g., TFS, Git), build systems, branching &amp; merging, and automated testing</w:t>
      </w:r>
    </w:p>
    <w:p w14:paraId="242B0FA8" w14:textId="77777777" w:rsidR="006040DD" w:rsidRPr="006040DD" w:rsidRDefault="006040DD" w:rsidP="006040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in the administration of Windows Server, IIS, SQL Server</w:t>
      </w:r>
    </w:p>
    <w:p w14:paraId="23046F15" w14:textId="77777777" w:rsidR="006040DD" w:rsidRPr="006040DD" w:rsidRDefault="006040DD" w:rsidP="006040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Familiarity with OOP, design patterns and n-layer frameworks</w:t>
      </w:r>
    </w:p>
    <w:p w14:paraId="7C26444E" w14:textId="77777777" w:rsidR="006040DD" w:rsidRDefault="006040DD" w:rsidP="006040DD">
      <w:pPr>
        <w:pStyle w:val="NormalWeb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developing Service-Oriented Architecture (SOA) concepts and techniques</w:t>
      </w:r>
    </w:p>
    <w:p w14:paraId="63174FB5" w14:textId="77777777" w:rsidR="006040DD" w:rsidRDefault="006040DD" w:rsidP="006040DD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14:paraId="1059B7D6" w14:textId="77777777" w:rsidR="006040DD" w:rsidRDefault="00F81C3D" w:rsidP="006040DD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 xml:space="preserve">Contact us at cv[@]pccint.eu by using “Junior Developer” in the subject. </w:t>
      </w:r>
    </w:p>
    <w:p w14:paraId="5CEE417E" w14:textId="77777777" w:rsidR="006040DD" w:rsidRDefault="006040DD" w:rsidP="006040DD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14:paraId="3B5353D1" w14:textId="77777777" w:rsidR="006040DD" w:rsidRPr="006040DD" w:rsidRDefault="006040DD" w:rsidP="006040DD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  <w:lang w:val="en-US"/>
        </w:rPr>
      </w:pPr>
    </w:p>
    <w:p w14:paraId="06C358FD" w14:textId="77777777" w:rsidR="006040DD" w:rsidRDefault="006040DD">
      <w:pPr>
        <w:rPr>
          <w:lang w:val="en-US"/>
        </w:rPr>
      </w:pPr>
      <w:bookmarkStart w:id="0" w:name="_GoBack"/>
      <w:bookmarkEnd w:id="0"/>
    </w:p>
    <w:sectPr w:rsidR="006040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7186"/>
    <w:multiLevelType w:val="hybridMultilevel"/>
    <w:tmpl w:val="96E09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6727"/>
    <w:multiLevelType w:val="hybridMultilevel"/>
    <w:tmpl w:val="13865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0916"/>
    <w:multiLevelType w:val="hybridMultilevel"/>
    <w:tmpl w:val="965CC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79F2"/>
    <w:multiLevelType w:val="hybridMultilevel"/>
    <w:tmpl w:val="23B670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9B3C78"/>
    <w:multiLevelType w:val="hybridMultilevel"/>
    <w:tmpl w:val="8DC441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0DD"/>
    <w:rsid w:val="006040DD"/>
    <w:rsid w:val="00D53301"/>
    <w:rsid w:val="00E958FA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6277"/>
  <w15:docId w15:val="{6CCCD1D6-45FC-4CC5-BED5-92FBEC8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Zoi Tziakou</cp:lastModifiedBy>
  <cp:revision>2</cp:revision>
  <dcterms:created xsi:type="dcterms:W3CDTF">2019-07-04T06:21:00Z</dcterms:created>
  <dcterms:modified xsi:type="dcterms:W3CDTF">2019-07-04T06:21:00Z</dcterms:modified>
</cp:coreProperties>
</file>