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9E" w:rsidRPr="00A21B98" w:rsidRDefault="00814E9E" w:rsidP="00814E9E">
      <w:pPr>
        <w:shd w:val="clear" w:color="auto" w:fill="EDEDED"/>
        <w:spacing w:before="272" w:after="136" w:line="240" w:lineRule="auto"/>
        <w:jc w:val="center"/>
        <w:outlineLvl w:val="2"/>
        <w:rPr>
          <w:rFonts w:eastAsia="Times New Roman" w:cs="Times New Roman"/>
          <w:lang w:val="el-GR"/>
        </w:rPr>
      </w:pPr>
      <w:bookmarkStart w:id="0" w:name="_GoBack"/>
      <w:bookmarkEnd w:id="0"/>
      <w:r w:rsidRPr="00A21B98">
        <w:rPr>
          <w:rFonts w:eastAsia="Times New Roman" w:cs="Times New Roman"/>
        </w:rPr>
        <w:t>Bartender</w:t>
      </w:r>
      <w:r w:rsidRPr="00A21B98">
        <w:rPr>
          <w:rFonts w:eastAsia="Times New Roman" w:cs="Times New Roman"/>
          <w:lang w:val="el-GR"/>
        </w:rPr>
        <w:t xml:space="preserve"> / </w:t>
      </w:r>
      <w:r w:rsidRPr="00A21B98">
        <w:rPr>
          <w:rFonts w:eastAsia="Times New Roman" w:cs="Times New Roman"/>
        </w:rPr>
        <w:t>Barista</w:t>
      </w:r>
      <w:r w:rsidRPr="00A21B98">
        <w:rPr>
          <w:rFonts w:eastAsia="Times New Roman" w:cs="Times New Roman"/>
          <w:lang w:val="el-GR"/>
        </w:rPr>
        <w:t xml:space="preserve"> </w:t>
      </w:r>
    </w:p>
    <w:p w:rsidR="007E3198" w:rsidRPr="00A21B98" w:rsidRDefault="007E3198" w:rsidP="007E3198">
      <w:pPr>
        <w:jc w:val="both"/>
        <w:rPr>
          <w:b/>
          <w:u w:val="single"/>
          <w:lang w:val="el-GR"/>
        </w:rPr>
      </w:pPr>
      <w:r w:rsidRPr="00A21B98">
        <w:rPr>
          <w:lang w:val="el-GR"/>
        </w:rPr>
        <w:t xml:space="preserve">Η </w:t>
      </w:r>
      <w:r w:rsidR="00152C11">
        <w:rPr>
          <w:b/>
          <w:lang w:val="el-GR"/>
        </w:rPr>
        <w:t>“</w:t>
      </w:r>
      <w:r w:rsidR="00152C11">
        <w:rPr>
          <w:b/>
        </w:rPr>
        <w:t>FILOS</w:t>
      </w:r>
      <w:r w:rsidR="00152C11">
        <w:rPr>
          <w:b/>
          <w:lang w:val="el-GR"/>
        </w:rPr>
        <w:t>-</w:t>
      </w:r>
      <w:r w:rsidR="00152C11">
        <w:rPr>
          <w:b/>
          <w:i/>
        </w:rPr>
        <w:t>Xenia</w:t>
      </w:r>
      <w:r w:rsidR="00152C11">
        <w:rPr>
          <w:b/>
          <w:i/>
          <w:lang w:val="el-GR"/>
        </w:rPr>
        <w:t xml:space="preserve">” </w:t>
      </w:r>
      <w:r w:rsidR="00152C11">
        <w:rPr>
          <w:b/>
        </w:rPr>
        <w:t>Hospitality</w:t>
      </w:r>
      <w:r w:rsidR="00152C11">
        <w:rPr>
          <w:b/>
          <w:lang w:val="el-GR"/>
        </w:rPr>
        <w:t xml:space="preserve"> </w:t>
      </w:r>
      <w:r w:rsidR="00152C11">
        <w:rPr>
          <w:b/>
        </w:rPr>
        <w:t>Services</w:t>
      </w:r>
      <w:r w:rsidR="00152C11">
        <w:rPr>
          <w:b/>
          <w:lang w:val="el-GR"/>
        </w:rPr>
        <w:t xml:space="preserve"> </w:t>
      </w:r>
      <w:r w:rsidRPr="00A21B98">
        <w:rPr>
          <w:lang w:val="el-GR"/>
        </w:rPr>
        <w:t>αναζητά για 4* ξενοδοχειακό συγκρότημα στον Πλατανήτη, Μαρώνειας, στην Κομοτηνή, να καλύψει την ακόλουθη θέση:</w:t>
      </w:r>
    </w:p>
    <w:p w:rsidR="00814E9E" w:rsidRPr="004A4C84" w:rsidRDefault="00814E9E" w:rsidP="00814E9E">
      <w:pPr>
        <w:shd w:val="clear" w:color="auto" w:fill="FFFFFF"/>
        <w:spacing w:after="136" w:line="240" w:lineRule="auto"/>
        <w:jc w:val="center"/>
        <w:rPr>
          <w:rFonts w:eastAsia="Times New Roman" w:cs="Times New Roman"/>
          <w:lang w:val="el-GR"/>
        </w:rPr>
      </w:pPr>
    </w:p>
    <w:p w:rsidR="00814E9E" w:rsidRPr="00A21B98" w:rsidRDefault="00814E9E" w:rsidP="00814E9E">
      <w:pPr>
        <w:shd w:val="clear" w:color="auto" w:fill="FFFFFF"/>
        <w:spacing w:after="136" w:line="240" w:lineRule="auto"/>
        <w:jc w:val="center"/>
        <w:rPr>
          <w:rFonts w:eastAsia="Times New Roman" w:cs="Times New Roman"/>
        </w:rPr>
      </w:pPr>
      <w:r w:rsidRPr="00A21B98">
        <w:rPr>
          <w:rFonts w:eastAsia="Times New Roman" w:cs="Times New Roman"/>
          <w:b/>
          <w:bCs/>
          <w:u w:val="single"/>
        </w:rPr>
        <w:t>BARTENDER / BARISTA</w:t>
      </w:r>
      <w:r w:rsidR="007E3198" w:rsidRPr="00A21B98">
        <w:rPr>
          <w:rFonts w:eastAsia="Times New Roman" w:cs="Times New Roman"/>
          <w:b/>
          <w:bCs/>
          <w:u w:val="single"/>
        </w:rPr>
        <w:t xml:space="preserve"> (Male/Female)</w:t>
      </w:r>
    </w:p>
    <w:p w:rsidR="00814E9E" w:rsidRPr="00A21B98" w:rsidRDefault="00A23A18" w:rsidP="00814E9E">
      <w:pPr>
        <w:shd w:val="clear" w:color="auto" w:fill="FFFFFF"/>
        <w:spacing w:after="136" w:line="240" w:lineRule="auto"/>
        <w:jc w:val="center"/>
        <w:rPr>
          <w:rFonts w:eastAsia="Times New Roman" w:cs="Times New Roman"/>
        </w:rPr>
      </w:pPr>
      <w:r w:rsidRPr="00A21B98">
        <w:rPr>
          <w:rFonts w:eastAsia="Times New Roman" w:cs="Times New Roman"/>
          <w:b/>
          <w:bCs/>
        </w:rPr>
        <w:t>(code: BRT</w:t>
      </w:r>
      <w:r w:rsidR="00814E9E" w:rsidRPr="00A21B98">
        <w:rPr>
          <w:rFonts w:eastAsia="Times New Roman" w:cs="Times New Roman"/>
          <w:b/>
          <w:bCs/>
        </w:rPr>
        <w:t>)</w:t>
      </w:r>
    </w:p>
    <w:p w:rsidR="00814E9E" w:rsidRPr="00A21B98" w:rsidRDefault="00814E9E" w:rsidP="00814E9E">
      <w:pPr>
        <w:shd w:val="clear" w:color="auto" w:fill="FFFFFF"/>
        <w:spacing w:after="136" w:line="240" w:lineRule="auto"/>
        <w:rPr>
          <w:rFonts w:eastAsia="Times New Roman" w:cs="Times New Roman"/>
        </w:rPr>
      </w:pPr>
      <w:r w:rsidRPr="00A21B98">
        <w:rPr>
          <w:rFonts w:eastAsia="Times New Roman" w:cs="Times New Roman"/>
        </w:rPr>
        <w:t>The Bartender/Barista is responsible for preparing and providing beverages to the guests in a quick, efficient, friendly and professional manner. Other responsibilities include maintaining a clean bar area, processing payments, and keeping track of the inventory of the bar.</w:t>
      </w:r>
    </w:p>
    <w:p w:rsidR="00814E9E" w:rsidRPr="00A21B98" w:rsidRDefault="00814E9E" w:rsidP="00814E9E">
      <w:pPr>
        <w:shd w:val="clear" w:color="auto" w:fill="FFFFFF"/>
        <w:spacing w:after="136" w:line="240" w:lineRule="auto"/>
        <w:rPr>
          <w:rFonts w:eastAsia="Times New Roman" w:cs="Times New Roman"/>
        </w:rPr>
      </w:pPr>
      <w:r w:rsidRPr="00A21B98">
        <w:rPr>
          <w:rFonts w:eastAsia="Times New Roman" w:cs="Times New Roman"/>
          <w:b/>
          <w:bCs/>
        </w:rPr>
        <w:t>The person holding this positio</w:t>
      </w:r>
      <w:r w:rsidR="00A23A18" w:rsidRPr="00A21B98">
        <w:rPr>
          <w:rFonts w:eastAsia="Times New Roman" w:cs="Times New Roman"/>
          <w:b/>
          <w:bCs/>
        </w:rPr>
        <w:t>n reports to the Operations Coordinator</w:t>
      </w:r>
      <w:r w:rsidRPr="00A21B98">
        <w:rPr>
          <w:rFonts w:eastAsia="Times New Roman" w:cs="Times New Roman"/>
          <w:b/>
          <w:bCs/>
        </w:rPr>
        <w:t xml:space="preserve"> and more specifically is required to: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 xml:space="preserve">Welcome, cater for and deliver friendly personal service to all guests, from arrival to departure, with a professional touch, as set by the </w:t>
      </w:r>
      <w:r w:rsidR="00A23A18" w:rsidRPr="00A21B98">
        <w:rPr>
          <w:rFonts w:eastAsia="Times New Roman" w:cs="Times New Roman"/>
        </w:rPr>
        <w:t xml:space="preserve">hotel </w:t>
      </w:r>
      <w:r w:rsidRPr="00A21B98">
        <w:rPr>
          <w:rFonts w:eastAsia="Times New Roman" w:cs="Times New Roman"/>
        </w:rPr>
        <w:t>service standards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Ensure the provision of timely and accurate service (right order on time)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Handle guest complaints effectively but always refer the prob</w:t>
      </w:r>
      <w:r w:rsidR="00A23A18" w:rsidRPr="00A21B98">
        <w:rPr>
          <w:rFonts w:eastAsia="Times New Roman" w:cs="Times New Roman"/>
        </w:rPr>
        <w:t>lem/complaint to the O.C.</w:t>
      </w:r>
      <w:r w:rsidRPr="00A21B98">
        <w:rPr>
          <w:rFonts w:eastAsia="Times New Roman" w:cs="Times New Roman"/>
        </w:rPr>
        <w:t xml:space="preserve"> as well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Provide accurate and insightful information to the customer in regards</w:t>
      </w:r>
      <w:r w:rsidR="00A23A18" w:rsidRPr="00A21B98">
        <w:rPr>
          <w:rFonts w:eastAsia="Times New Roman" w:cs="Times New Roman"/>
        </w:rPr>
        <w:t xml:space="preserve"> to menu items, beverages </w:t>
      </w:r>
      <w:r w:rsidRPr="00A21B98">
        <w:rPr>
          <w:rFonts w:eastAsia="Times New Roman" w:cs="Times New Roman"/>
        </w:rPr>
        <w:t>and be pro-active in sales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Perform all tasks in a professional manner and deliver according to standards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Make suggestions to improve the overall operation of the outlet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Maintain working area clean and neat at all times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Perform the correct storage of goods and beverages under hygienic and appropriate conditions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Ensure proper handling and storage of all silverware, cutlery and electrical equipment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Check operational condition of equipment and appliances on a regular basis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Assist in conducting monthly inventory checks on all bar operating equipment and supplies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 xml:space="preserve">Report maintenance and repair jobs </w:t>
      </w:r>
      <w:r w:rsidR="00A23A18" w:rsidRPr="00A21B98">
        <w:rPr>
          <w:rFonts w:eastAsia="Times New Roman" w:cs="Times New Roman"/>
        </w:rPr>
        <w:t>to the Maintenance supervisor &amp; O.C.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Follow the daily/weekly cleaning duties/responsibilities assigned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 xml:space="preserve">Ensure that the </w:t>
      </w:r>
      <w:proofErr w:type="spellStart"/>
      <w:r w:rsidRPr="00A21B98">
        <w:rPr>
          <w:rFonts w:eastAsia="Times New Roman" w:cs="Times New Roman"/>
        </w:rPr>
        <w:t>mise</w:t>
      </w:r>
      <w:proofErr w:type="spellEnd"/>
      <w:r w:rsidR="00A23A18" w:rsidRPr="00A21B98">
        <w:rPr>
          <w:rFonts w:eastAsia="Times New Roman" w:cs="Times New Roman"/>
        </w:rPr>
        <w:t>-</w:t>
      </w:r>
      <w:proofErr w:type="spellStart"/>
      <w:r w:rsidRPr="00A21B98">
        <w:rPr>
          <w:rFonts w:eastAsia="Times New Roman" w:cs="Times New Roman"/>
        </w:rPr>
        <w:t>en</w:t>
      </w:r>
      <w:proofErr w:type="spellEnd"/>
      <w:r w:rsidR="00A23A18" w:rsidRPr="00A21B98">
        <w:rPr>
          <w:rFonts w:eastAsia="Times New Roman" w:cs="Times New Roman"/>
        </w:rPr>
        <w:t>-</w:t>
      </w:r>
      <w:r w:rsidRPr="00A21B98">
        <w:rPr>
          <w:rFonts w:eastAsia="Times New Roman" w:cs="Times New Roman"/>
        </w:rPr>
        <w:t>place is always up to the standards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Control table service sequence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Responsible for cleanliness, tidiness and maintaining the standards of service in the working area assigned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Be friendly and co-operative with other team members, take part in the training sessions of the team and assist them in all occasions in producing qualitative work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 xml:space="preserve">Participate in the </w:t>
      </w:r>
      <w:r w:rsidR="00A23A18" w:rsidRPr="00A21B98">
        <w:rPr>
          <w:rFonts w:eastAsia="Times New Roman" w:cs="Times New Roman"/>
        </w:rPr>
        <w:t xml:space="preserve">weekly operations meetings 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Keep up-to-date with the latest trends in the field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Maintain an effective communication level with the restaurant, Kitchen and all other departments to ensure that the quality of service offered meets and exceeds standards</w:t>
      </w:r>
    </w:p>
    <w:p w:rsidR="00814E9E" w:rsidRPr="00A21B98" w:rsidRDefault="00814E9E" w:rsidP="00A23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lastRenderedPageBreak/>
        <w:t>Seek to be informed on the daily activities of the outlet and the hotel, in order to be helpful and able to provide guests with useful information, with a sales-oriented mindset as well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Arrive on duty punctually and be flexible to work in other areas if needed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Respect and adhere to the in-house rules and the hotel policies and procedures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Take over from the previous shift and obtain relevant information at the start of the shift in</w:t>
      </w:r>
      <w:r w:rsidR="00A23A18" w:rsidRPr="00A21B98">
        <w:rPr>
          <w:rFonts w:eastAsia="Times New Roman" w:cs="Times New Roman"/>
        </w:rPr>
        <w:t xml:space="preserve"> regards of business volume, </w:t>
      </w:r>
      <w:r w:rsidRPr="00A21B98">
        <w:rPr>
          <w:rFonts w:eastAsia="Times New Roman" w:cs="Times New Roman"/>
        </w:rPr>
        <w:t xml:space="preserve"> guests, tasks to be clarified and completed and special events</w:t>
      </w:r>
    </w:p>
    <w:p w:rsidR="00814E9E" w:rsidRPr="00A21B98" w:rsidRDefault="00814E9E" w:rsidP="00814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Undertake any other tasks</w:t>
      </w:r>
      <w:r w:rsidR="00A23A18" w:rsidRPr="00A21B98">
        <w:rPr>
          <w:rFonts w:eastAsia="Times New Roman" w:cs="Times New Roman"/>
        </w:rPr>
        <w:t xml:space="preserve"> as assigned by the O.C.</w:t>
      </w:r>
    </w:p>
    <w:p w:rsidR="00814E9E" w:rsidRPr="00A21B98" w:rsidRDefault="00814E9E" w:rsidP="00814E9E">
      <w:pPr>
        <w:shd w:val="clear" w:color="auto" w:fill="FFFFFF"/>
        <w:spacing w:after="136" w:line="240" w:lineRule="auto"/>
        <w:rPr>
          <w:rFonts w:eastAsia="Times New Roman" w:cs="Times New Roman"/>
        </w:rPr>
      </w:pPr>
      <w:r w:rsidRPr="00A21B98">
        <w:rPr>
          <w:rFonts w:eastAsia="Times New Roman" w:cs="Times New Roman"/>
          <w:b/>
          <w:bCs/>
        </w:rPr>
        <w:t>CANDIDATE PROFILE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Excellent command of the Greek and English language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Knowledge of a third language (i.e. German, French, Italian, Russian, Spanish, etc.) will be valued accordingly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Computer literate, with working knowledge of  the use  of P.O.S. systems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 xml:space="preserve">Minimum 2 years’ experience as Bartender in a </w:t>
      </w:r>
      <w:r w:rsidR="00A23A18" w:rsidRPr="00A21B98">
        <w:rPr>
          <w:rFonts w:eastAsia="Times New Roman" w:cs="Times New Roman"/>
        </w:rPr>
        <w:t>4*-</w:t>
      </w:r>
      <w:r w:rsidRPr="00A21B98">
        <w:rPr>
          <w:rFonts w:eastAsia="Times New Roman" w:cs="Times New Roman"/>
        </w:rPr>
        <w:t>5* multicultural hotel environment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Extensive knowledge in wines, spirits, cocktails, etc. is an absolute must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Sound knowledge of the use of bar and other related equipment (Coffees, Drinks post mix, Draught beer, etc.)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Refined communication and public relations skills and with a strong customer-focused approach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Flexible, team-worker, with a positive attitude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Proactive, able to work efficiently under pressure</w:t>
      </w:r>
    </w:p>
    <w:p w:rsidR="00814E9E" w:rsidRPr="00A21B98" w:rsidRDefault="00814E9E" w:rsidP="00814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With good numerical and organizational skills</w:t>
      </w:r>
    </w:p>
    <w:p w:rsidR="00814E9E" w:rsidRPr="00A21B98" w:rsidRDefault="00814E9E" w:rsidP="00814E9E">
      <w:pPr>
        <w:shd w:val="clear" w:color="auto" w:fill="FFFFFF"/>
        <w:spacing w:after="136" w:line="240" w:lineRule="auto"/>
        <w:rPr>
          <w:rFonts w:eastAsia="Times New Roman" w:cs="Times New Roman"/>
        </w:rPr>
      </w:pPr>
      <w:r w:rsidRPr="00A21B98">
        <w:rPr>
          <w:rFonts w:eastAsia="Times New Roman" w:cs="Times New Roman"/>
          <w:b/>
          <w:bCs/>
        </w:rPr>
        <w:t>THE COMPANY OFFERS</w:t>
      </w:r>
    </w:p>
    <w:p w:rsidR="00814E9E" w:rsidRPr="00A21B98" w:rsidRDefault="00814E9E" w:rsidP="00814E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Competitive remuneration package</w:t>
      </w:r>
    </w:p>
    <w:p w:rsidR="00814E9E" w:rsidRPr="00A21B98" w:rsidRDefault="00814E9E" w:rsidP="00814E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Training and career development</w:t>
      </w:r>
    </w:p>
    <w:p w:rsidR="00814E9E" w:rsidRPr="00A21B98" w:rsidRDefault="00814E9E" w:rsidP="00814E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Dynamic and highly professional environment</w:t>
      </w:r>
    </w:p>
    <w:p w:rsidR="00814E9E" w:rsidRPr="00A21B98" w:rsidRDefault="00A21B98" w:rsidP="00814E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A21B98">
        <w:rPr>
          <w:rFonts w:eastAsia="Times New Roman" w:cs="Times New Roman"/>
        </w:rPr>
        <w:t>Food &amp; Accommodation [</w:t>
      </w:r>
      <w:r w:rsidR="00814E9E" w:rsidRPr="00A21B98">
        <w:rPr>
          <w:rFonts w:eastAsia="Times New Roman" w:cs="Times New Roman"/>
        </w:rPr>
        <w:t>if not a local</w:t>
      </w:r>
      <w:r w:rsidRPr="00A21B98">
        <w:rPr>
          <w:rFonts w:eastAsia="Times New Roman" w:cs="Times New Roman"/>
        </w:rPr>
        <w:t>(Komotini prefecture) resident]</w:t>
      </w:r>
    </w:p>
    <w:p w:rsidR="00A21B98" w:rsidRPr="00A21B98" w:rsidRDefault="00A21B98" w:rsidP="00A21B98">
      <w:pPr>
        <w:pStyle w:val="a4"/>
      </w:pPr>
    </w:p>
    <w:p w:rsidR="00A21B98" w:rsidRPr="00A21B98" w:rsidRDefault="00A21B98" w:rsidP="00A21B98">
      <w:pPr>
        <w:pStyle w:val="a4"/>
      </w:pPr>
      <w:r w:rsidRPr="00A21B98">
        <w:t xml:space="preserve">Those interested, please send </w:t>
      </w:r>
      <w:r w:rsidRPr="00A21B98">
        <w:rPr>
          <w:b/>
        </w:rPr>
        <w:t>updated CV with recent photo</w:t>
      </w:r>
      <w:r w:rsidRPr="00A21B98">
        <w:t xml:space="preserve"> to the following email: </w:t>
      </w:r>
    </w:p>
    <w:p w:rsidR="00A21B98" w:rsidRPr="00A21B98" w:rsidRDefault="00A21B98" w:rsidP="00A21B98">
      <w:pPr>
        <w:pStyle w:val="a4"/>
        <w:rPr>
          <w:b/>
        </w:rPr>
      </w:pPr>
    </w:p>
    <w:p w:rsidR="00A21B98" w:rsidRPr="00A21B98" w:rsidRDefault="00A21B98" w:rsidP="00A21B98">
      <w:pPr>
        <w:pStyle w:val="a4"/>
        <w:rPr>
          <w:rFonts w:eastAsia="Calibri" w:cs="Times New Roman"/>
          <w:b/>
          <w:i/>
        </w:rPr>
      </w:pPr>
      <w:r w:rsidRPr="00A21B98">
        <w:rPr>
          <w:rFonts w:eastAsia="Calibri" w:cs="Times New Roman"/>
          <w:b/>
          <w:i/>
        </w:rPr>
        <w:t>C.V.s which do not fulfill the above requirements / qualifications or are sent without a photo will not be evaluated. Only those who will be selected for an interview will be contacted, in due time.</w:t>
      </w:r>
    </w:p>
    <w:p w:rsidR="00415C31" w:rsidRPr="00A21B98" w:rsidRDefault="00415C31"/>
    <w:sectPr w:rsidR="00415C31" w:rsidRPr="00A21B98" w:rsidSect="00415C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F70"/>
    <w:multiLevelType w:val="multilevel"/>
    <w:tmpl w:val="6E7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A3926"/>
    <w:multiLevelType w:val="multilevel"/>
    <w:tmpl w:val="4E8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54EFA"/>
    <w:multiLevelType w:val="multilevel"/>
    <w:tmpl w:val="28C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7760"/>
    <w:multiLevelType w:val="multilevel"/>
    <w:tmpl w:val="D42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A7B35"/>
    <w:multiLevelType w:val="multilevel"/>
    <w:tmpl w:val="D7C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D15CD"/>
    <w:multiLevelType w:val="multilevel"/>
    <w:tmpl w:val="0B5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40A4E"/>
    <w:multiLevelType w:val="multilevel"/>
    <w:tmpl w:val="ED18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32959"/>
    <w:multiLevelType w:val="multilevel"/>
    <w:tmpl w:val="037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9E"/>
    <w:rsid w:val="00152C11"/>
    <w:rsid w:val="00415C31"/>
    <w:rsid w:val="004A4C84"/>
    <w:rsid w:val="00696244"/>
    <w:rsid w:val="006D4A28"/>
    <w:rsid w:val="007B5597"/>
    <w:rsid w:val="007E3198"/>
    <w:rsid w:val="00814E9E"/>
    <w:rsid w:val="00866FEA"/>
    <w:rsid w:val="00A020E2"/>
    <w:rsid w:val="00A21B98"/>
    <w:rsid w:val="00A23A18"/>
    <w:rsid w:val="00D3615F"/>
    <w:rsid w:val="00D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05AB0-11DD-4515-B2B0-DD5DB06A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31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6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814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14E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81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4E9E"/>
    <w:rPr>
      <w:b/>
      <w:bCs/>
    </w:rPr>
  </w:style>
  <w:style w:type="character" w:customStyle="1" w:styleId="apple-converted-space">
    <w:name w:val="apple-converted-space"/>
    <w:basedOn w:val="a0"/>
    <w:rsid w:val="00814E9E"/>
  </w:style>
  <w:style w:type="character" w:styleId="-">
    <w:name w:val="Hyperlink"/>
    <w:basedOn w:val="a0"/>
    <w:uiPriority w:val="99"/>
    <w:semiHidden/>
    <w:unhideWhenUsed/>
    <w:rsid w:val="00814E9E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D36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A2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49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95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3501">
                  <w:marLeft w:val="408"/>
                  <w:marRight w:val="408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71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527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955">
                  <w:marLeft w:val="408"/>
                  <w:marRight w:val="408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449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5904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925">
                  <w:marLeft w:val="408"/>
                  <w:marRight w:val="408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</dc:creator>
  <cp:lastModifiedBy>Ειρήνη Κατσιλίδου</cp:lastModifiedBy>
  <cp:revision>2</cp:revision>
  <dcterms:created xsi:type="dcterms:W3CDTF">2017-02-08T09:25:00Z</dcterms:created>
  <dcterms:modified xsi:type="dcterms:W3CDTF">2017-02-08T09:25:00Z</dcterms:modified>
</cp:coreProperties>
</file>